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9A" w:rsidRDefault="00026418">
      <w:pPr>
        <w:jc w:val="center"/>
        <w:rPr>
          <w:b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3F463D2" wp14:editId="21A623F7">
            <wp:simplePos x="0" y="0"/>
            <wp:positionH relativeFrom="column">
              <wp:posOffset>-404495</wp:posOffset>
            </wp:positionH>
            <wp:positionV relativeFrom="paragraph">
              <wp:posOffset>167640</wp:posOffset>
            </wp:positionV>
            <wp:extent cx="437515" cy="495300"/>
            <wp:effectExtent l="0" t="0" r="635" b="0"/>
            <wp:wrapTight wrapText="bothSides">
              <wp:wrapPolygon edited="0">
                <wp:start x="0" y="0"/>
                <wp:lineTo x="0" y="20769"/>
                <wp:lineTo x="20691" y="20769"/>
                <wp:lineTo x="2069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w-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1DE" w:rsidRPr="004B4A6D" w:rsidRDefault="008C71DE" w:rsidP="004B4A6D">
      <w:pPr>
        <w:spacing w:before="120" w:after="60" w:line="240" w:lineRule="exact"/>
        <w:ind w:left="-634"/>
        <w:rPr>
          <w:i/>
          <w:color w:val="5A8FD0"/>
          <w:sz w:val="36"/>
          <w:szCs w:val="28"/>
        </w:rPr>
      </w:pPr>
      <w:proofErr w:type="spellStart"/>
      <w:r w:rsidRPr="004B4A6D">
        <w:rPr>
          <w:i/>
          <w:color w:val="5A8FD0"/>
          <w:sz w:val="36"/>
          <w:szCs w:val="28"/>
        </w:rPr>
        <w:t>dlc</w:t>
      </w:r>
      <w:proofErr w:type="spellEnd"/>
      <w:r w:rsidRPr="004B4A6D">
        <w:rPr>
          <w:i/>
          <w:color w:val="5A8FD0"/>
          <w:sz w:val="36"/>
          <w:szCs w:val="28"/>
        </w:rPr>
        <w:t xml:space="preserve"> consulting services</w:t>
      </w:r>
    </w:p>
    <w:p w:rsidR="00050767" w:rsidRPr="004B4A6D" w:rsidRDefault="00C83C37" w:rsidP="00050767">
      <w:pPr>
        <w:ind w:left="-720"/>
        <w:rPr>
          <w:color w:val="548DD4" w:themeColor="text2" w:themeTint="99"/>
          <w:sz w:val="32"/>
        </w:rPr>
      </w:pPr>
      <w:r>
        <w:rPr>
          <w:color w:val="548DD4" w:themeColor="text2" w:themeTint="99"/>
          <w:sz w:val="32"/>
        </w:rPr>
        <w:t xml:space="preserve">Reference Check </w:t>
      </w:r>
      <w:r w:rsidR="00652911">
        <w:rPr>
          <w:color w:val="548DD4" w:themeColor="text2" w:themeTint="99"/>
          <w:sz w:val="32"/>
        </w:rPr>
        <w:t>Form</w:t>
      </w:r>
      <w:r w:rsidR="00A36CBC">
        <w:rPr>
          <w:color w:val="548DD4" w:themeColor="text2" w:themeTint="99"/>
          <w:sz w:val="32"/>
        </w:rPr>
        <w:t xml:space="preserve"> </w:t>
      </w:r>
    </w:p>
    <w:p w:rsidR="004B4A6D" w:rsidRDefault="004B4A6D" w:rsidP="00050767">
      <w:pPr>
        <w:ind w:left="-720"/>
        <w:rPr>
          <w:color w:val="548DD4" w:themeColor="text2" w:themeTint="99"/>
        </w:rPr>
      </w:pPr>
    </w:p>
    <w:p w:rsidR="00050767" w:rsidRDefault="00F36573" w:rsidP="00050767">
      <w:pPr>
        <w:ind w:left="-720"/>
        <w:jc w:val="both"/>
        <w:rPr>
          <w:color w:val="548DD4" w:themeColor="text2" w:themeTint="99"/>
        </w:rPr>
      </w:pPr>
      <w:r>
        <w:rPr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17145</wp:posOffset>
                </wp:positionV>
                <wp:extent cx="6010275" cy="28575"/>
                <wp:effectExtent l="19050" t="19050" r="2857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0275" cy="285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6A1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97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2.25pt;margin-top:1.35pt;width:473.25pt;height: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" strokecolor="#f6a144" strokeweight="2.25pt"/>
            </w:pict>
          </mc:Fallback>
        </mc:AlternateContent>
      </w:r>
    </w:p>
    <w:p w:rsidR="009F0C31" w:rsidRDefault="009F0C31" w:rsidP="009F0C31">
      <w:pPr>
        <w:ind w:left="-630"/>
        <w:jc w:val="center"/>
        <w:rPr>
          <w:rFonts w:ascii="Philosopher" w:hAnsi="Philosopher"/>
          <w:sz w:val="32"/>
        </w:rPr>
      </w:pP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Candidate: ________________________</w:t>
      </w:r>
    </w:p>
    <w:p w:rsidR="009F0C31" w:rsidRDefault="00C83C37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Reference</w:t>
      </w:r>
      <w:r w:rsidR="009F0C31">
        <w:rPr>
          <w:rFonts w:ascii="Philosopher" w:hAnsi="Philosopher"/>
          <w:sz w:val="32"/>
        </w:rPr>
        <w:t>: _______________________</w:t>
      </w:r>
    </w:p>
    <w:p w:rsidR="00C83C37" w:rsidRDefault="00C83C37" w:rsidP="00C83C37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Position: __________________________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Date: _________________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</w:p>
    <w:p w:rsidR="009F0C31" w:rsidRDefault="00C83C37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Dates of employment:  _________________</w:t>
      </w:r>
    </w:p>
    <w:p w:rsidR="00C83C37" w:rsidRDefault="00C83C37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Title:  __________________</w:t>
      </w:r>
    </w:p>
    <w:p w:rsidR="00C83C37" w:rsidRDefault="00C83C37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Relationship to Reference:  ____________________</w:t>
      </w:r>
    </w:p>
    <w:p w:rsidR="00C83C37" w:rsidRDefault="00C83C37" w:rsidP="009F0C31">
      <w:pPr>
        <w:ind w:left="-630"/>
        <w:rPr>
          <w:rFonts w:ascii="Philosopher" w:hAnsi="Philosopher"/>
          <w:sz w:val="32"/>
        </w:rPr>
      </w:pPr>
    </w:p>
    <w:p w:rsidR="00C83C37" w:rsidRDefault="00C83C37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Would you consider her/him dependable?  ______________________</w:t>
      </w:r>
    </w:p>
    <w:p w:rsidR="00C83C37" w:rsidRDefault="00C83C37" w:rsidP="009F0C31">
      <w:pPr>
        <w:ind w:left="-630"/>
        <w:rPr>
          <w:rFonts w:ascii="Philosopher" w:hAnsi="Philosopher"/>
          <w:sz w:val="32"/>
        </w:rPr>
      </w:pPr>
    </w:p>
    <w:p w:rsidR="00C83C37" w:rsidRDefault="00C83C37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Was he/she punctual?  _________________________________________</w:t>
      </w:r>
    </w:p>
    <w:p w:rsidR="00C83C37" w:rsidRDefault="00C83C37" w:rsidP="009F0C31">
      <w:pPr>
        <w:ind w:left="-630"/>
        <w:rPr>
          <w:rFonts w:ascii="Philosopher" w:hAnsi="Philosopher"/>
          <w:sz w:val="32"/>
        </w:rPr>
      </w:pPr>
    </w:p>
    <w:p w:rsidR="00C83C37" w:rsidRDefault="00C83C37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Would you consider him/her a team player?  Why? ______________</w:t>
      </w:r>
    </w:p>
    <w:p w:rsidR="00C83C37" w:rsidRDefault="00C83C37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________________________________________________________________</w:t>
      </w:r>
    </w:p>
    <w:p w:rsidR="00C83C37" w:rsidRDefault="00C83C37" w:rsidP="009F0C31">
      <w:pPr>
        <w:ind w:left="-630"/>
        <w:rPr>
          <w:rFonts w:ascii="Philosopher" w:hAnsi="Philosopher"/>
          <w:sz w:val="32"/>
        </w:rPr>
      </w:pPr>
    </w:p>
    <w:p w:rsidR="00C83C37" w:rsidRDefault="00C83C37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Work Quantity/Quality? ________________________________________</w:t>
      </w:r>
    </w:p>
    <w:p w:rsidR="00C83C37" w:rsidRDefault="00C83C37" w:rsidP="009F0C31">
      <w:pPr>
        <w:ind w:left="-630"/>
        <w:rPr>
          <w:rFonts w:ascii="Philosopher" w:hAnsi="Philosopher"/>
          <w:sz w:val="32"/>
        </w:rPr>
      </w:pPr>
    </w:p>
    <w:p w:rsidR="00C83C37" w:rsidRDefault="00381315" w:rsidP="00C83C37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Quick learner? _________________________________________________</w:t>
      </w:r>
    </w:p>
    <w:p w:rsidR="00C83C37" w:rsidRDefault="00C83C37" w:rsidP="00C83C37">
      <w:pPr>
        <w:ind w:left="-630"/>
        <w:rPr>
          <w:rFonts w:ascii="Philosopher" w:hAnsi="Philosopher"/>
          <w:sz w:val="32"/>
        </w:rPr>
      </w:pPr>
      <w:bookmarkStart w:id="0" w:name="_GoBack"/>
      <w:bookmarkEnd w:id="0"/>
    </w:p>
    <w:p w:rsidR="009F0C31" w:rsidRDefault="00C83C37" w:rsidP="00C83C37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Anything Else? _________________________________________________</w:t>
      </w:r>
    </w:p>
    <w:p w:rsidR="00C83C37" w:rsidRDefault="00C83C37" w:rsidP="00C83C37">
      <w:pPr>
        <w:ind w:left="-630"/>
        <w:rPr>
          <w:rFonts w:ascii="Philosopher" w:hAnsi="Philosopher"/>
          <w:sz w:val="32"/>
        </w:rPr>
      </w:pP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proofErr w:type="gramStart"/>
      <w:r>
        <w:rPr>
          <w:rFonts w:ascii="Philosopher" w:hAnsi="Philosopher"/>
          <w:sz w:val="32"/>
        </w:rPr>
        <w:t>Notes:_</w:t>
      </w:r>
      <w:proofErr w:type="gramEnd"/>
      <w:r>
        <w:rPr>
          <w:rFonts w:ascii="Philosopher" w:hAnsi="Philosopher"/>
          <w:sz w:val="32"/>
        </w:rPr>
        <w:t>______________________________________________________________________________________________________________________________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</w:p>
    <w:sectPr w:rsidR="009F0C31" w:rsidSect="00BB5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40" w:right="1800" w:bottom="117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76" w:rsidRDefault="00A64676">
      <w:r>
        <w:separator/>
      </w:r>
    </w:p>
  </w:endnote>
  <w:endnote w:type="continuationSeparator" w:id="0">
    <w:p w:rsidR="00A64676" w:rsidRDefault="00A6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hilosopher">
    <w:panose1 w:val="02000503000000020004"/>
    <w:charset w:val="00"/>
    <w:family w:val="auto"/>
    <w:pitch w:val="variable"/>
    <w:sig w:usb0="8000022F" w:usb1="0000000A" w:usb2="00000000" w:usb3="00000000" w:csb0="0000001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A3" w:rsidRDefault="00155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62C" w:rsidRDefault="0098762C">
    <w:pPr>
      <w:pStyle w:val="Footer"/>
    </w:pPr>
  </w:p>
  <w:p w:rsidR="0098762C" w:rsidRDefault="00987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A3" w:rsidRDefault="00155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76" w:rsidRDefault="00A64676">
      <w:r>
        <w:separator/>
      </w:r>
    </w:p>
  </w:footnote>
  <w:footnote w:type="continuationSeparator" w:id="0">
    <w:p w:rsidR="00A64676" w:rsidRDefault="00A6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A3" w:rsidRDefault="00155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633" w:rsidRDefault="00E64633">
    <w:pPr>
      <w:pStyle w:val="Header"/>
      <w:ind w:left="-720"/>
      <w:rPr>
        <w:rStyle w:val="PageNumber"/>
      </w:rPr>
    </w:pPr>
    <w:r>
      <w:t xml:space="preserve">Page </w:t>
    </w:r>
    <w:r w:rsidR="0033091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3091E">
      <w:rPr>
        <w:rStyle w:val="PageNumber"/>
      </w:rPr>
      <w:fldChar w:fldCharType="separate"/>
    </w:r>
    <w:r w:rsidR="00C83C37">
      <w:rPr>
        <w:rStyle w:val="PageNumber"/>
        <w:noProof/>
      </w:rPr>
      <w:t>2</w:t>
    </w:r>
    <w:r w:rsidR="0033091E">
      <w:rPr>
        <w:rStyle w:val="PageNumber"/>
      </w:rPr>
      <w:fldChar w:fldCharType="end"/>
    </w:r>
  </w:p>
  <w:p w:rsidR="00E64633" w:rsidRDefault="00E64633">
    <w:pPr>
      <w:pStyle w:val="Header"/>
      <w:ind w:left="-5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A3" w:rsidRDefault="001557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A1D"/>
    <w:multiLevelType w:val="hybridMultilevel"/>
    <w:tmpl w:val="EE782E04"/>
    <w:lvl w:ilvl="0" w:tplc="DD34BD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424EA"/>
    <w:multiLevelType w:val="hybridMultilevel"/>
    <w:tmpl w:val="FB50E7D8"/>
    <w:lvl w:ilvl="0" w:tplc="DA28CC7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12E354F5"/>
    <w:multiLevelType w:val="hybridMultilevel"/>
    <w:tmpl w:val="EB36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63AD9"/>
    <w:multiLevelType w:val="hybridMultilevel"/>
    <w:tmpl w:val="11344E68"/>
    <w:lvl w:ilvl="0" w:tplc="E048B082">
      <w:start w:val="1985"/>
      <w:numFmt w:val="decimal"/>
      <w:lvlText w:val="%1"/>
      <w:lvlJc w:val="left"/>
      <w:pPr>
        <w:tabs>
          <w:tab w:val="num" w:pos="-240"/>
        </w:tabs>
        <w:ind w:left="-2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D7B3C44"/>
    <w:multiLevelType w:val="hybridMultilevel"/>
    <w:tmpl w:val="998063C2"/>
    <w:lvl w:ilvl="0" w:tplc="273A61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6E2BF6"/>
    <w:multiLevelType w:val="hybridMultilevel"/>
    <w:tmpl w:val="1430C20A"/>
    <w:lvl w:ilvl="0" w:tplc="0C12865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09C5CCC"/>
    <w:multiLevelType w:val="hybridMultilevel"/>
    <w:tmpl w:val="8E9C5C90"/>
    <w:lvl w:ilvl="0" w:tplc="6B2281AE">
      <w:start w:val="1"/>
      <w:numFmt w:val="decimal"/>
      <w:lvlText w:val="Phase %1."/>
      <w:lvlJc w:val="left"/>
      <w:pPr>
        <w:ind w:left="720" w:hanging="360"/>
      </w:pPr>
      <w:rPr>
        <w:rFonts w:hint="default"/>
      </w:rPr>
    </w:lvl>
    <w:lvl w:ilvl="1" w:tplc="ED88F7D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20FFD"/>
    <w:multiLevelType w:val="hybridMultilevel"/>
    <w:tmpl w:val="738AD708"/>
    <w:lvl w:ilvl="0" w:tplc="8CCCFA8C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8" w15:restartNumberingAfterBreak="0">
    <w:nsid w:val="426673FB"/>
    <w:multiLevelType w:val="hybridMultilevel"/>
    <w:tmpl w:val="D55E155E"/>
    <w:lvl w:ilvl="0" w:tplc="3B9C1E18">
      <w:start w:val="177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905C26"/>
    <w:multiLevelType w:val="hybridMultilevel"/>
    <w:tmpl w:val="EFC05FD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0" w15:restartNumberingAfterBreak="0">
    <w:nsid w:val="67EF773F"/>
    <w:multiLevelType w:val="hybridMultilevel"/>
    <w:tmpl w:val="E17AB4F8"/>
    <w:lvl w:ilvl="0" w:tplc="8BEA17CA">
      <w:start w:val="1985"/>
      <w:numFmt w:val="decimal"/>
      <w:lvlText w:val="%1"/>
      <w:lvlJc w:val="left"/>
      <w:pPr>
        <w:tabs>
          <w:tab w:val="num" w:pos="-240"/>
        </w:tabs>
        <w:ind w:left="-2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B94469"/>
    <w:multiLevelType w:val="hybridMultilevel"/>
    <w:tmpl w:val="87762A56"/>
    <w:lvl w:ilvl="0" w:tplc="809A20A4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2" w15:restartNumberingAfterBreak="0">
    <w:nsid w:val="73374809"/>
    <w:multiLevelType w:val="hybridMultilevel"/>
    <w:tmpl w:val="6D4A21E6"/>
    <w:lvl w:ilvl="0" w:tplc="E2A45716">
      <w:start w:val="9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562A4"/>
    <w:multiLevelType w:val="multilevel"/>
    <w:tmpl w:val="071E4CF8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440"/>
        </w:tabs>
        <w:ind w:left="-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3"/>
  </w:num>
  <w:num w:numId="5">
    <w:abstractNumId w:val="4"/>
  </w:num>
  <w:num w:numId="6">
    <w:abstractNumId w:val="0"/>
  </w:num>
  <w:num w:numId="7">
    <w:abstractNumId w:val="12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40-2484-6900, v. 1"/>
    <w:docVar w:name="ndGeneratedStampLocation" w:val="LastPage"/>
  </w:docVars>
  <w:rsids>
    <w:rsidRoot w:val="00682259"/>
    <w:rsid w:val="00026418"/>
    <w:rsid w:val="00026D04"/>
    <w:rsid w:val="00050767"/>
    <w:rsid w:val="00053D15"/>
    <w:rsid w:val="00055137"/>
    <w:rsid w:val="00064D60"/>
    <w:rsid w:val="000800F6"/>
    <w:rsid w:val="000B296D"/>
    <w:rsid w:val="000B6A6A"/>
    <w:rsid w:val="000D7059"/>
    <w:rsid w:val="0014042F"/>
    <w:rsid w:val="001557A3"/>
    <w:rsid w:val="00175EF6"/>
    <w:rsid w:val="00187944"/>
    <w:rsid w:val="00193DE4"/>
    <w:rsid w:val="001D5AB6"/>
    <w:rsid w:val="002323CC"/>
    <w:rsid w:val="00245198"/>
    <w:rsid w:val="00250C0F"/>
    <w:rsid w:val="00281457"/>
    <w:rsid w:val="00313596"/>
    <w:rsid w:val="00322E81"/>
    <w:rsid w:val="0033091E"/>
    <w:rsid w:val="00345D1D"/>
    <w:rsid w:val="00346345"/>
    <w:rsid w:val="00351422"/>
    <w:rsid w:val="00365382"/>
    <w:rsid w:val="00375292"/>
    <w:rsid w:val="00381315"/>
    <w:rsid w:val="003B0640"/>
    <w:rsid w:val="003B2648"/>
    <w:rsid w:val="003B62DF"/>
    <w:rsid w:val="003C3595"/>
    <w:rsid w:val="00400405"/>
    <w:rsid w:val="00410C5C"/>
    <w:rsid w:val="0041359A"/>
    <w:rsid w:val="00420467"/>
    <w:rsid w:val="00421610"/>
    <w:rsid w:val="004267E2"/>
    <w:rsid w:val="004320DD"/>
    <w:rsid w:val="0046518B"/>
    <w:rsid w:val="0046543D"/>
    <w:rsid w:val="004A532D"/>
    <w:rsid w:val="004A5E56"/>
    <w:rsid w:val="004B4A6D"/>
    <w:rsid w:val="004D61A8"/>
    <w:rsid w:val="00527228"/>
    <w:rsid w:val="00550C1C"/>
    <w:rsid w:val="0057395C"/>
    <w:rsid w:val="005A4AF7"/>
    <w:rsid w:val="005A6BAD"/>
    <w:rsid w:val="005E2E92"/>
    <w:rsid w:val="005E3A90"/>
    <w:rsid w:val="005F02DF"/>
    <w:rsid w:val="005F343F"/>
    <w:rsid w:val="006170B7"/>
    <w:rsid w:val="00621838"/>
    <w:rsid w:val="00652911"/>
    <w:rsid w:val="00652A5C"/>
    <w:rsid w:val="00666E71"/>
    <w:rsid w:val="00682259"/>
    <w:rsid w:val="0068255C"/>
    <w:rsid w:val="00690238"/>
    <w:rsid w:val="006C6444"/>
    <w:rsid w:val="00751351"/>
    <w:rsid w:val="0075255E"/>
    <w:rsid w:val="00763D46"/>
    <w:rsid w:val="00764D21"/>
    <w:rsid w:val="007722FE"/>
    <w:rsid w:val="007858EA"/>
    <w:rsid w:val="00785DBE"/>
    <w:rsid w:val="007A65DD"/>
    <w:rsid w:val="007B58F8"/>
    <w:rsid w:val="007C1CC9"/>
    <w:rsid w:val="007D0AF1"/>
    <w:rsid w:val="007D1EDF"/>
    <w:rsid w:val="007D6BD3"/>
    <w:rsid w:val="00831487"/>
    <w:rsid w:val="00833ABF"/>
    <w:rsid w:val="00834898"/>
    <w:rsid w:val="00854FDA"/>
    <w:rsid w:val="0085690A"/>
    <w:rsid w:val="008C71DE"/>
    <w:rsid w:val="008D2441"/>
    <w:rsid w:val="00904E35"/>
    <w:rsid w:val="00905FD7"/>
    <w:rsid w:val="00941789"/>
    <w:rsid w:val="009544F3"/>
    <w:rsid w:val="00964061"/>
    <w:rsid w:val="0097224B"/>
    <w:rsid w:val="00983F02"/>
    <w:rsid w:val="0098762C"/>
    <w:rsid w:val="009920D9"/>
    <w:rsid w:val="009B6CA7"/>
    <w:rsid w:val="009C03C6"/>
    <w:rsid w:val="009E63D0"/>
    <w:rsid w:val="009E69B2"/>
    <w:rsid w:val="009F0C31"/>
    <w:rsid w:val="00A02980"/>
    <w:rsid w:val="00A075D1"/>
    <w:rsid w:val="00A106B5"/>
    <w:rsid w:val="00A1337E"/>
    <w:rsid w:val="00A15971"/>
    <w:rsid w:val="00A36CBC"/>
    <w:rsid w:val="00A64676"/>
    <w:rsid w:val="00AB47FC"/>
    <w:rsid w:val="00AE3E53"/>
    <w:rsid w:val="00AE5C84"/>
    <w:rsid w:val="00AF1A45"/>
    <w:rsid w:val="00AF4473"/>
    <w:rsid w:val="00B13D77"/>
    <w:rsid w:val="00B21D75"/>
    <w:rsid w:val="00B6795E"/>
    <w:rsid w:val="00B76312"/>
    <w:rsid w:val="00B84CFD"/>
    <w:rsid w:val="00B87508"/>
    <w:rsid w:val="00B94056"/>
    <w:rsid w:val="00BB54CF"/>
    <w:rsid w:val="00C20DB4"/>
    <w:rsid w:val="00C23901"/>
    <w:rsid w:val="00C472AC"/>
    <w:rsid w:val="00C809C8"/>
    <w:rsid w:val="00C81545"/>
    <w:rsid w:val="00C83C37"/>
    <w:rsid w:val="00CB2FB3"/>
    <w:rsid w:val="00CC20A8"/>
    <w:rsid w:val="00CC21B7"/>
    <w:rsid w:val="00CD293B"/>
    <w:rsid w:val="00CE1570"/>
    <w:rsid w:val="00CF6AEC"/>
    <w:rsid w:val="00D07BF0"/>
    <w:rsid w:val="00D164AC"/>
    <w:rsid w:val="00D22D4C"/>
    <w:rsid w:val="00D230B4"/>
    <w:rsid w:val="00D3040A"/>
    <w:rsid w:val="00DA19D4"/>
    <w:rsid w:val="00DA1C89"/>
    <w:rsid w:val="00DF031A"/>
    <w:rsid w:val="00DF689E"/>
    <w:rsid w:val="00E25D56"/>
    <w:rsid w:val="00E64633"/>
    <w:rsid w:val="00E8557D"/>
    <w:rsid w:val="00E873EF"/>
    <w:rsid w:val="00EA1397"/>
    <w:rsid w:val="00EA1CC6"/>
    <w:rsid w:val="00EA4FE3"/>
    <w:rsid w:val="00EB2305"/>
    <w:rsid w:val="00ED642D"/>
    <w:rsid w:val="00EE1721"/>
    <w:rsid w:val="00EF1D63"/>
    <w:rsid w:val="00EF6EA6"/>
    <w:rsid w:val="00F207A3"/>
    <w:rsid w:val="00F3068F"/>
    <w:rsid w:val="00F36573"/>
    <w:rsid w:val="00F7687B"/>
    <w:rsid w:val="00FB4736"/>
    <w:rsid w:val="00FC280A"/>
    <w:rsid w:val="00FC6F59"/>
    <w:rsid w:val="00FD4320"/>
    <w:rsid w:val="00FE3C83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9E757"/>
  <w15:docId w15:val="{54727A15-123B-4435-A8EE-C1EB82B2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05FD7"/>
    <w:rPr>
      <w:sz w:val="24"/>
      <w:szCs w:val="24"/>
    </w:rPr>
  </w:style>
  <w:style w:type="paragraph" w:styleId="Heading1">
    <w:name w:val="heading 1"/>
    <w:basedOn w:val="Normal"/>
    <w:next w:val="Normal"/>
    <w:qFormat/>
    <w:rsid w:val="00905FD7"/>
    <w:pPr>
      <w:keepNext/>
      <w:ind w:right="-720" w:hanging="540"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905FD7"/>
    <w:pPr>
      <w:keepNext/>
      <w:ind w:right="-720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905FD7"/>
    <w:pPr>
      <w:keepNext/>
      <w:ind w:right="-720" w:hanging="54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05FD7"/>
    <w:pPr>
      <w:keepNext/>
      <w:ind w:right="-720" w:hanging="540"/>
      <w:outlineLvl w:val="3"/>
    </w:pPr>
    <w:rPr>
      <w:b/>
      <w:bCs/>
      <w:i/>
    </w:rPr>
  </w:style>
  <w:style w:type="paragraph" w:styleId="Heading5">
    <w:name w:val="heading 5"/>
    <w:basedOn w:val="Normal"/>
    <w:next w:val="Normal"/>
    <w:qFormat/>
    <w:rsid w:val="00905FD7"/>
    <w:pPr>
      <w:keepNext/>
      <w:tabs>
        <w:tab w:val="right" w:pos="7200"/>
      </w:tabs>
      <w:ind w:left="-540" w:right="-7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905FD7"/>
    <w:pPr>
      <w:keepNext/>
      <w:tabs>
        <w:tab w:val="right" w:pos="7920"/>
      </w:tabs>
      <w:ind w:right="-72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905FD7"/>
    <w:pPr>
      <w:keepNext/>
      <w:jc w:val="center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5FD7"/>
    <w:rPr>
      <w:color w:val="0000FF"/>
      <w:u w:val="single"/>
    </w:rPr>
  </w:style>
  <w:style w:type="paragraph" w:styleId="Header">
    <w:name w:val="header"/>
    <w:basedOn w:val="Normal"/>
    <w:rsid w:val="00905F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05F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5FD7"/>
  </w:style>
  <w:style w:type="paragraph" w:styleId="BlockText">
    <w:name w:val="Block Text"/>
    <w:basedOn w:val="Normal"/>
    <w:rsid w:val="00905FD7"/>
    <w:pPr>
      <w:ind w:left="-720" w:right="-720"/>
    </w:pPr>
  </w:style>
  <w:style w:type="character" w:styleId="FollowedHyperlink">
    <w:name w:val="FollowedHyperlink"/>
    <w:rsid w:val="00905FD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4519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876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9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5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9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1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9472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189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86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75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26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38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68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411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487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773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223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986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579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4418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9137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3322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185905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4338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8724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1840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8550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0624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7907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37638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32733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54067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245063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51977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5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3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3721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28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13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07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31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48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877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904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70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68294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110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17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084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93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5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383645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7952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51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8294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020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Diane L</vt:lpstr>
    </vt:vector>
  </TitlesOfParts>
  <Company/>
  <LinksUpToDate>false</LinksUpToDate>
  <CharactersWithSpaces>892</CharactersWithSpaces>
  <SharedDoc>false</SharedDoc>
  <HLinks>
    <vt:vector size="6" baseType="variant">
      <vt:variant>
        <vt:i4>458799</vt:i4>
      </vt:variant>
      <vt:variant>
        <vt:i4>0</vt:i4>
      </vt:variant>
      <vt:variant>
        <vt:i4>0</vt:i4>
      </vt:variant>
      <vt:variant>
        <vt:i4>5</vt:i4>
      </vt:variant>
      <vt:variant>
        <vt:lpwstr>mailto:camachochs@yahoo.com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Diane L</dc:title>
  <dc:creator>Preferred Customer</dc:creator>
  <cp:lastModifiedBy>Diane Camacho</cp:lastModifiedBy>
  <cp:revision>2</cp:revision>
  <cp:lastPrinted>2015-02-04T05:12:00Z</cp:lastPrinted>
  <dcterms:created xsi:type="dcterms:W3CDTF">2017-05-21T19:46:00Z</dcterms:created>
  <dcterms:modified xsi:type="dcterms:W3CDTF">2017-05-21T19:46:00Z</dcterms:modified>
</cp:coreProperties>
</file>